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7"/>
        <w:gridCol w:w="1706"/>
        <w:gridCol w:w="1091"/>
        <w:gridCol w:w="814"/>
        <w:gridCol w:w="1864"/>
        <w:gridCol w:w="1080"/>
        <w:gridCol w:w="1204"/>
      </w:tblGrid>
      <w:tr w14:paraId="4BBFF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02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5075BB">
            <w:pPr>
              <w:spacing w:line="4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涞源县王安镇人民政府执法人员清单</w:t>
            </w:r>
          </w:p>
          <w:p w14:paraId="5EEBC7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rPr>
                <w:rFonts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 w14:paraId="5DEA6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69D6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1454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单位名称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0C61F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3128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717A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执法证号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02BE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执法领域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34A6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执法区域</w:t>
            </w:r>
          </w:p>
        </w:tc>
      </w:tr>
      <w:tr w14:paraId="5A7971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AA77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0C0B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王安镇人民政府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000C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董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 xml:space="preserve">  </w:t>
            </w:r>
            <w:bookmarkStart w:id="0" w:name="_GoBack"/>
            <w:bookmarkEnd w:id="0"/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亮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F61C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6327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E1EF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DC72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</w:t>
            </w:r>
          </w:p>
        </w:tc>
      </w:tr>
      <w:tr w14:paraId="5D8F8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5035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AA84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王安镇人民政府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FD6E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刘志伟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4363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B001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5621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778E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</w:t>
            </w:r>
          </w:p>
        </w:tc>
      </w:tr>
      <w:tr w14:paraId="15B1D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C19D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A5E8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王安镇人民政府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888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曹正旺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9B1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E3052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03060997060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E743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554F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</w:t>
            </w:r>
          </w:p>
        </w:tc>
      </w:tr>
      <w:tr w14:paraId="764AE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503B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5135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王安镇人民政府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3F87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郭东亮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4FDD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9850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03060997014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A28B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0E85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</w:t>
            </w:r>
          </w:p>
        </w:tc>
      </w:tr>
      <w:tr w14:paraId="6850A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07CE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970C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王安镇人民政府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AF16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赵军波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1ECB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344D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CA67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乡镇综合执法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54B2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涞源县</w:t>
            </w:r>
          </w:p>
        </w:tc>
      </w:tr>
    </w:tbl>
    <w:p w14:paraId="0909D5E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FangSong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4MTQxNTAzZTNlY2YzMmY5MjU4MWEyZTMyM2ZiMzgifQ=="/>
  </w:docVars>
  <w:rsids>
    <w:rsidRoot w:val="29035396"/>
    <w:rsid w:val="29035396"/>
    <w:rsid w:val="2A921F7E"/>
    <w:rsid w:val="5BFE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165</Characters>
  <Lines>0</Lines>
  <Paragraphs>0</Paragraphs>
  <TotalTime>1</TotalTime>
  <ScaleCrop>false</ScaleCrop>
  <LinksUpToDate>false</LinksUpToDate>
  <CharactersWithSpaces>165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2022-08-18T02:57:00Z</dcterms:created>
  <dc:creator>吝啬依然</dc:creator>
  <cp:lastModifiedBy>Administrator</cp:lastModifiedBy>
  <dcterms:modified xsi:type="dcterms:W3CDTF">2025-03-16T01:15:09Z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AD4AB9E752F0400CA542F186354EE5DF</vt:lpwstr>
  </property>
  <property fmtid="{D5CDD505-2E9C-101B-9397-08002B2CF9AE}" pid="4" name="KSOTemplateDocerSaveRecord">
    <vt:lpwstr>eyJoZGlkIjoiZjc4MTQxNTAzZTNlY2YzMmY5MjU4MWEyZTMyM2ZiMzgifQ==</vt:lpwstr>
  </property>
</Properties>
</file>